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1B62B" w14:textId="77777777" w:rsidR="006E6598" w:rsidRDefault="006E6598" w:rsidP="006E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>
        <w:rPr>
          <w:noProof/>
          <w:lang w:eastAsia="en-IE"/>
        </w:rPr>
        <w:drawing>
          <wp:inline distT="0" distB="0" distL="0" distR="0" wp14:anchorId="20C29F00" wp14:editId="655A8443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6882E" w14:textId="77777777" w:rsidR="006E6598" w:rsidRDefault="006E6598" w:rsidP="006E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22F33084" w14:textId="77777777" w:rsidR="006E6598" w:rsidRDefault="006E6598" w:rsidP="006E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6990FB1" w14:textId="77777777" w:rsidR="006E6598" w:rsidRPr="007E753F" w:rsidRDefault="006E6598" w:rsidP="006E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MUNICIPAL DISTRICT</w:t>
      </w:r>
    </w:p>
    <w:p w14:paraId="18FBEE0B" w14:textId="77777777" w:rsidR="006E6598" w:rsidRPr="007E753F" w:rsidRDefault="006E6598" w:rsidP="006E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3E7CF53" w14:textId="247B84A6" w:rsidR="006E6598" w:rsidRPr="00A5655A" w:rsidRDefault="006E6598" w:rsidP="006E6598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5655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via Microsoft Teams</w:t>
      </w:r>
    </w:p>
    <w:p w14:paraId="3F0966E3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6BCF418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ED308E" w14:textId="71924E0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20 January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1B6CB0BF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C55E4A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5BEFAA0" w14:textId="77777777" w:rsidR="006E6598" w:rsidRPr="007E753F" w:rsidRDefault="006E6598" w:rsidP="006E6598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Municipal District.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7AA1995F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485DC22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5AB954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39848F1A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D72AC24" w14:textId="77777777" w:rsidR="006E6598" w:rsidRPr="007E753F" w:rsidRDefault="006E6598" w:rsidP="006E65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Municipal District to be held </w:t>
      </w:r>
    </w:p>
    <w:p w14:paraId="2342B6CC" w14:textId="62621A85" w:rsidR="006E6598" w:rsidRPr="007E753F" w:rsidRDefault="006E6598" w:rsidP="006E65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via Microsoft Teams</w:t>
      </w:r>
      <w:r w:rsidRPr="002E57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Wednesday 26 January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pm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transact business, as set out on the Agenda hereunder.</w:t>
      </w:r>
    </w:p>
    <w:p w14:paraId="516B8228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46D0E67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06CE3F0B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553042" w14:textId="77777777" w:rsidR="006E6598" w:rsidRPr="00BA3CF6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>
        <w:rPr>
          <w:rFonts w:ascii="Gigi" w:eastAsia="Times New Roman" w:hAnsi="Gigi" w:cs="Times New Roman"/>
          <w:lang w:val="en-GB"/>
        </w:rPr>
        <w:t>Ann Marie Mc Keon</w:t>
      </w:r>
    </w:p>
    <w:p w14:paraId="2C2934B6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43D7F0B3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Marie Mc Keon</w:t>
      </w:r>
    </w:p>
    <w:p w14:paraId="4E39E0E9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1D763B57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BCF3346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36EEE6E3" w14:textId="77777777" w:rsidR="006E6598" w:rsidRPr="007E753F" w:rsidRDefault="006E6598" w:rsidP="006E6598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61C5FDF" w14:textId="77777777" w:rsidR="006E6598" w:rsidRPr="007E753F" w:rsidRDefault="006E6598" w:rsidP="006E65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0996937B" w14:textId="77777777" w:rsidR="006E6598" w:rsidRDefault="006E6598" w:rsidP="006E6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0A48243" w14:textId="77777777" w:rsidR="006E6598" w:rsidRPr="007E753F" w:rsidRDefault="006E6598" w:rsidP="006E6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2264776" w14:textId="159BB92B" w:rsidR="006E6598" w:rsidRDefault="006E6598" w:rsidP="006E659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Confirmation of Minutes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>Longford Municipal District Meeting held on Wednesday</w:t>
      </w:r>
      <w:r w:rsidR="00F21D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24</w:t>
      </w:r>
      <w:r w:rsidR="00314A90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="00F21D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November 2021 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>– copy enclosed.</w:t>
      </w:r>
    </w:p>
    <w:p w14:paraId="41907546" w14:textId="77777777" w:rsidR="006E6598" w:rsidRDefault="006E6598" w:rsidP="006E6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DEFDE90" w14:textId="77777777" w:rsidR="006E6598" w:rsidRPr="007E753F" w:rsidRDefault="006E6598" w:rsidP="006E6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563A15E0" w14:textId="77777777" w:rsidR="006E6598" w:rsidRPr="00A13B05" w:rsidRDefault="006E6598" w:rsidP="006E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60ADE" w14:textId="77777777" w:rsidR="006E6598" w:rsidRDefault="006E6598" w:rsidP="006E6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1EBBADFC" w14:textId="77777777" w:rsidR="006E6598" w:rsidRDefault="006E6598" w:rsidP="006E6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10E4D07" w14:textId="77777777" w:rsidR="006E6598" w:rsidRDefault="006E6598" w:rsidP="006E6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Management Report 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CADCD06" w14:textId="77777777" w:rsidR="006E6598" w:rsidRDefault="006E6598" w:rsidP="006E6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29F43F5" w14:textId="39864852" w:rsidR="006E6598" w:rsidRDefault="006E6598" w:rsidP="006E6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Proposed Projects/Expression of interests.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62FEF39B" w14:textId="77777777" w:rsidR="006E6598" w:rsidRDefault="006E6598" w:rsidP="006E6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71DB2A8" w14:textId="10035FC4" w:rsidR="006E6598" w:rsidRDefault="006E6598" w:rsidP="00F21D7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8E589B">
        <w:rPr>
          <w:rFonts w:ascii="Times New Roman" w:eastAsia="Times New Roman" w:hAnsi="Times New Roman" w:cs="Times New Roman"/>
          <w:sz w:val="24"/>
          <w:szCs w:val="24"/>
          <w:lang w:val="en-GB"/>
        </w:rPr>
        <w:t>Presentation on Age Friendly Healthy Homes Programme.</w:t>
      </w:r>
    </w:p>
    <w:p w14:paraId="6C7DA33D" w14:textId="2AEC4E7A" w:rsidR="003F087C" w:rsidRDefault="003F087C" w:rsidP="00F21D7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69996F" w14:textId="77777777" w:rsidR="003F087C" w:rsidRPr="00B80E40" w:rsidRDefault="003F087C" w:rsidP="003F0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7C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B80E40">
        <w:rPr>
          <w:rFonts w:ascii="Times New Roman" w:hAnsi="Times New Roman" w:cs="Times New Roman"/>
          <w:sz w:val="24"/>
          <w:szCs w:val="24"/>
        </w:rPr>
        <w:t xml:space="preserve">Consideration and adoption of Draft Municipal District Report for inclusion in  </w:t>
      </w:r>
    </w:p>
    <w:p w14:paraId="7F30168E" w14:textId="319EFBF4" w:rsidR="003F087C" w:rsidRDefault="003F087C" w:rsidP="003F087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0E40">
        <w:rPr>
          <w:rFonts w:ascii="Times New Roman" w:hAnsi="Times New Roman" w:cs="Times New Roman"/>
          <w:sz w:val="24"/>
          <w:szCs w:val="24"/>
        </w:rPr>
        <w:t>Longford County Council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0E40">
        <w:rPr>
          <w:rFonts w:ascii="Times New Roman" w:hAnsi="Times New Roman" w:cs="Times New Roman"/>
          <w:sz w:val="24"/>
          <w:szCs w:val="24"/>
        </w:rPr>
        <w:t xml:space="preserve"> Annual Report – enclosed</w:t>
      </w:r>
      <w:r w:rsidR="001B0BCA">
        <w:rPr>
          <w:rFonts w:ascii="Times New Roman" w:hAnsi="Times New Roman" w:cs="Times New Roman"/>
          <w:sz w:val="24"/>
          <w:szCs w:val="24"/>
        </w:rPr>
        <w:t>.</w:t>
      </w:r>
    </w:p>
    <w:p w14:paraId="3B3497FB" w14:textId="6BB757F1" w:rsidR="001B0BCA" w:rsidRDefault="001B0BCA" w:rsidP="001B0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C76A5" w14:textId="77777777" w:rsidR="00FA672A" w:rsidRDefault="001B0BCA" w:rsidP="001B0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BCA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314A90" w:rsidRPr="00B42783">
        <w:rPr>
          <w:rFonts w:ascii="Times New Roman" w:hAnsi="Times New Roman" w:cs="Times New Roman"/>
          <w:sz w:val="24"/>
          <w:szCs w:val="24"/>
        </w:rPr>
        <w:t xml:space="preserve">Consideration of </w:t>
      </w:r>
      <w:r w:rsidR="00314A90">
        <w:rPr>
          <w:rFonts w:ascii="Times New Roman" w:hAnsi="Times New Roman" w:cs="Times New Roman"/>
          <w:sz w:val="24"/>
          <w:szCs w:val="24"/>
        </w:rPr>
        <w:t xml:space="preserve">one </w:t>
      </w:r>
      <w:r w:rsidR="00314A90" w:rsidRPr="00B42783">
        <w:rPr>
          <w:rFonts w:ascii="Times New Roman" w:hAnsi="Times New Roman" w:cs="Times New Roman"/>
          <w:sz w:val="24"/>
          <w:szCs w:val="24"/>
        </w:rPr>
        <w:t xml:space="preserve">Nominee for </w:t>
      </w:r>
      <w:r w:rsidR="00314A90">
        <w:rPr>
          <w:rFonts w:ascii="Times New Roman" w:hAnsi="Times New Roman" w:cs="Times New Roman"/>
          <w:sz w:val="24"/>
          <w:szCs w:val="24"/>
        </w:rPr>
        <w:t xml:space="preserve">each of </w:t>
      </w:r>
      <w:r w:rsidR="00314A90" w:rsidRPr="00B42783">
        <w:rPr>
          <w:rFonts w:ascii="Times New Roman" w:hAnsi="Times New Roman" w:cs="Times New Roman"/>
          <w:sz w:val="24"/>
          <w:szCs w:val="24"/>
        </w:rPr>
        <w:t>the 20</w:t>
      </w:r>
      <w:r w:rsidR="00314A90">
        <w:rPr>
          <w:rFonts w:ascii="Times New Roman" w:hAnsi="Times New Roman" w:cs="Times New Roman"/>
          <w:sz w:val="24"/>
          <w:szCs w:val="24"/>
        </w:rPr>
        <w:t>20</w:t>
      </w:r>
      <w:r w:rsidR="00FA672A">
        <w:rPr>
          <w:rFonts w:ascii="Times New Roman" w:hAnsi="Times New Roman" w:cs="Times New Roman"/>
          <w:sz w:val="24"/>
          <w:szCs w:val="24"/>
        </w:rPr>
        <w:t>/2021</w:t>
      </w:r>
      <w:r w:rsidR="00314A90">
        <w:rPr>
          <w:rFonts w:ascii="Times New Roman" w:hAnsi="Times New Roman" w:cs="Times New Roman"/>
          <w:sz w:val="24"/>
          <w:szCs w:val="24"/>
        </w:rPr>
        <w:t xml:space="preserve"> and 2021</w:t>
      </w:r>
      <w:r w:rsidR="00FA672A">
        <w:rPr>
          <w:rFonts w:ascii="Times New Roman" w:hAnsi="Times New Roman" w:cs="Times New Roman"/>
          <w:sz w:val="24"/>
          <w:szCs w:val="24"/>
        </w:rPr>
        <w:t>/2022</w:t>
      </w:r>
      <w:r w:rsidR="00FA672A">
        <w:rPr>
          <w:rFonts w:ascii="Times New Roman" w:hAnsi="Times New Roman" w:cs="Times New Roman"/>
          <w:sz w:val="24"/>
          <w:szCs w:val="24"/>
        </w:rPr>
        <w:tab/>
      </w:r>
    </w:p>
    <w:p w14:paraId="73B597A2" w14:textId="2F09F392" w:rsidR="001B0BCA" w:rsidRDefault="00314A90" w:rsidP="001B0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83">
        <w:rPr>
          <w:rFonts w:ascii="Times New Roman" w:hAnsi="Times New Roman" w:cs="Times New Roman"/>
          <w:sz w:val="24"/>
          <w:szCs w:val="24"/>
        </w:rPr>
        <w:t xml:space="preserve"> </w:t>
      </w:r>
      <w:r w:rsidR="00FA672A">
        <w:rPr>
          <w:rFonts w:ascii="Times New Roman" w:hAnsi="Times New Roman" w:cs="Times New Roman"/>
          <w:sz w:val="24"/>
          <w:szCs w:val="24"/>
        </w:rPr>
        <w:tab/>
      </w:r>
      <w:r w:rsidRPr="00B42783">
        <w:rPr>
          <w:rFonts w:ascii="Times New Roman" w:hAnsi="Times New Roman" w:cs="Times New Roman"/>
          <w:sz w:val="24"/>
          <w:szCs w:val="24"/>
        </w:rPr>
        <w:t>Cathaoirleach Awards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06369D" w14:textId="236A17FA" w:rsidR="00A45106" w:rsidRDefault="00A45106" w:rsidP="001B0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9C187" w14:textId="5695CE9D" w:rsidR="006E6598" w:rsidRPr="002A0924" w:rsidRDefault="002F0DE9" w:rsidP="006E65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9</w:t>
      </w:r>
      <w:r w:rsidR="006E6598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6E6598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6E6598" w:rsidRPr="002A092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Notices of Motions, submitted by Councillors, as listed hereunder –</w:t>
      </w:r>
    </w:p>
    <w:p w14:paraId="4C5246C9" w14:textId="77777777" w:rsidR="006E6598" w:rsidRPr="002A0924" w:rsidRDefault="006E6598" w:rsidP="006E65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71F7F74D" w14:textId="77777777" w:rsidR="00B1715C" w:rsidRPr="00B1715C" w:rsidRDefault="00B1715C" w:rsidP="00B1715C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B1715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Councillor Gerry Hagan</w:t>
      </w:r>
    </w:p>
    <w:p w14:paraId="60B23E5C" w14:textId="1CCA9D70" w:rsidR="00B1715C" w:rsidRPr="00B1715C" w:rsidRDefault="00B1715C" w:rsidP="00C16ED3">
      <w:pPr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1715C">
        <w:rPr>
          <w:rFonts w:ascii="Times New Roman" w:hAnsi="Times New Roman" w:cs="Times New Roman"/>
          <w:b/>
          <w:sz w:val="24"/>
          <w:szCs w:val="24"/>
          <w:lang w:val="en-GB"/>
        </w:rPr>
        <w:t>(i)</w:t>
      </w: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  <w:t>“</w:t>
      </w:r>
      <w:r w:rsidRPr="00B1715C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r w:rsidRPr="00B1715C">
        <w:rPr>
          <w:rFonts w:ascii="Times New Roman" w:hAnsi="Times New Roman" w:cs="Times New Roman"/>
          <w:sz w:val="24"/>
          <w:szCs w:val="24"/>
          <w:lang w:val="en-GB"/>
        </w:rPr>
        <w:t xml:space="preserve"> call on Longford M</w:t>
      </w:r>
      <w:r>
        <w:rPr>
          <w:rFonts w:ascii="Times New Roman" w:hAnsi="Times New Roman" w:cs="Times New Roman"/>
          <w:sz w:val="24"/>
          <w:szCs w:val="24"/>
          <w:lang w:val="en-GB"/>
        </w:rPr>
        <w:t>unicipal District</w:t>
      </w:r>
      <w:r w:rsidRPr="00B1715C">
        <w:rPr>
          <w:rFonts w:ascii="Times New Roman" w:hAnsi="Times New Roman" w:cs="Times New Roman"/>
          <w:sz w:val="24"/>
          <w:szCs w:val="24"/>
          <w:lang w:val="en-GB"/>
        </w:rPr>
        <w:t xml:space="preserve"> to carry out a Low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B1715C">
        <w:rPr>
          <w:rFonts w:ascii="Times New Roman" w:hAnsi="Times New Roman" w:cs="Times New Roman"/>
          <w:sz w:val="24"/>
          <w:szCs w:val="24"/>
          <w:lang w:val="en-GB"/>
        </w:rPr>
        <w:t>Cost Safety Scheme</w:t>
      </w:r>
      <w:r w:rsidR="00C16ED3" w:rsidRPr="00C16ED3">
        <w:rPr>
          <w:b/>
          <w:sz w:val="24"/>
          <w:szCs w:val="24"/>
          <w:lang w:val="en-GB"/>
        </w:rPr>
        <w:t xml:space="preserve"> </w:t>
      </w:r>
      <w:r w:rsidR="00C16ED3" w:rsidRPr="00C16ED3">
        <w:rPr>
          <w:bCs/>
          <w:sz w:val="24"/>
          <w:szCs w:val="24"/>
          <w:lang w:val="en-GB"/>
        </w:rPr>
        <w:t>on the</w:t>
      </w:r>
      <w:r w:rsidR="00C16E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C16ED3" w:rsidRPr="00C16ED3">
        <w:rPr>
          <w:rFonts w:ascii="Times New Roman" w:hAnsi="Times New Roman" w:cs="Times New Roman"/>
          <w:bCs/>
          <w:sz w:val="24"/>
          <w:szCs w:val="24"/>
          <w:lang w:val="en-GB"/>
        </w:rPr>
        <w:t>Micknagh/Drumhaughley Road</w:t>
      </w:r>
      <w:r w:rsidR="00C16ED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B1715C">
        <w:rPr>
          <w:rFonts w:ascii="Times New Roman" w:hAnsi="Times New Roman" w:cs="Times New Roman"/>
          <w:sz w:val="24"/>
          <w:szCs w:val="24"/>
          <w:lang w:val="en-GB"/>
        </w:rPr>
        <w:t xml:space="preserve">The sides of this road are currently in a very dangerous state. It is a major safety issue on this very busy road, and all who use this road are greatly endangered in going off road when meeting oncoming traffic. </w:t>
      </w:r>
    </w:p>
    <w:p w14:paraId="2960F010" w14:textId="77777777" w:rsidR="00B1715C" w:rsidRDefault="00B1715C" w:rsidP="00B171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13B1825" w14:textId="269C1B8E" w:rsidR="00B1715C" w:rsidRPr="00B1715C" w:rsidRDefault="00B1715C" w:rsidP="00B171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B1715C">
        <w:rPr>
          <w:rFonts w:ascii="Times New Roman" w:hAnsi="Times New Roman" w:cs="Times New Roman"/>
          <w:sz w:val="24"/>
          <w:szCs w:val="24"/>
          <w:lang w:val="en-GB"/>
        </w:rPr>
        <w:t>There is also a major hazard for Motorists driving Tractors, Buses and Lorries, whereby the trees are seriously encroaching on the road from both sides and are in fact forming a canopy over the road.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1715C">
        <w:rPr>
          <w:rFonts w:ascii="Times New Roman" w:hAnsi="Times New Roman" w:cs="Times New Roman"/>
          <w:sz w:val="24"/>
          <w:szCs w:val="24"/>
          <w:lang w:val="en-GB"/>
        </w:rPr>
        <w:t>There is a drop of more than fifteen feet on both sides of the road which has been the scene of a number of very near misses recently. Both sides of the road needs to be built up so as to avoid cars going off road and down into the steep ravines.</w:t>
      </w:r>
    </w:p>
    <w:p w14:paraId="7323CEE9" w14:textId="77777777" w:rsidR="00D62ADE" w:rsidRDefault="00D62ADE" w:rsidP="00B171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5776F277" w14:textId="0DB365D0" w:rsidR="00B1715C" w:rsidRPr="00B1715C" w:rsidRDefault="00B1715C" w:rsidP="00C16ED3">
      <w:pPr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1715C">
        <w:rPr>
          <w:rFonts w:ascii="Times New Roman" w:hAnsi="Times New Roman" w:cs="Times New Roman"/>
          <w:sz w:val="24"/>
          <w:szCs w:val="24"/>
          <w:lang w:val="en-GB"/>
        </w:rPr>
        <w:t>(ii)</w:t>
      </w:r>
      <w:r>
        <w:rPr>
          <w:sz w:val="24"/>
          <w:szCs w:val="24"/>
          <w:lang w:val="en-GB"/>
        </w:rPr>
        <w:tab/>
      </w:r>
      <w:r w:rsidRPr="00B1715C">
        <w:rPr>
          <w:rFonts w:ascii="Times New Roman" w:hAnsi="Times New Roman" w:cs="Times New Roman"/>
          <w:sz w:val="24"/>
          <w:szCs w:val="24"/>
          <w:lang w:val="en-GB"/>
        </w:rPr>
        <w:t>“I call on Longford Municipal District to restructure the recently installed ramp</w:t>
      </w:r>
      <w:r w:rsidR="00C16E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6ED3" w:rsidRPr="00C16ED3">
        <w:rPr>
          <w:bCs/>
          <w:sz w:val="24"/>
          <w:szCs w:val="24"/>
          <w:lang w:val="en-GB"/>
        </w:rPr>
        <w:t>beside The Mall</w:t>
      </w:r>
      <w:r w:rsidR="00C16ED3">
        <w:rPr>
          <w:b/>
          <w:sz w:val="24"/>
          <w:szCs w:val="24"/>
          <w:lang w:val="en-GB"/>
        </w:rPr>
        <w:t xml:space="preserve">. </w:t>
      </w:r>
      <w:r w:rsidRPr="00B1715C">
        <w:rPr>
          <w:rFonts w:ascii="Times New Roman" w:hAnsi="Times New Roman" w:cs="Times New Roman"/>
          <w:sz w:val="24"/>
          <w:szCs w:val="24"/>
          <w:lang w:val="en-GB"/>
        </w:rPr>
        <w:t>This new ramp is causing a lot of distress to all road users since its installation.</w:t>
      </w:r>
    </w:p>
    <w:p w14:paraId="7C46F97C" w14:textId="77777777" w:rsidR="00E73B35" w:rsidRPr="00E73B35" w:rsidRDefault="00B1715C" w:rsidP="00E73B35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B1715C">
        <w:rPr>
          <w:rFonts w:ascii="Times New Roman" w:hAnsi="Times New Roman" w:cs="Times New Roman"/>
          <w:sz w:val="24"/>
          <w:szCs w:val="24"/>
          <w:lang w:val="en-GB"/>
        </w:rPr>
        <w:t>The ramp should be restructured and redesigned and aligned with the other ramps on the road so as there is a consistency with the other ramps on this road for all road users.</w:t>
      </w:r>
      <w:r w:rsidR="00E73B3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73B35" w:rsidRPr="00E73B35">
        <w:rPr>
          <w:rFonts w:ascii="Times New Roman" w:hAnsi="Times New Roman" w:cs="Times New Roman"/>
          <w:sz w:val="24"/>
          <w:szCs w:val="24"/>
          <w:lang w:val="en-GB"/>
        </w:rPr>
        <w:t>In its current state, the ramp has been described to me by a large number of motorists as like, ‘hitting a wall in the middle of the road’.</w:t>
      </w:r>
    </w:p>
    <w:p w14:paraId="0940B09A" w14:textId="49DE0D05" w:rsidR="00B1715C" w:rsidRPr="00B1715C" w:rsidRDefault="00B1715C" w:rsidP="00B171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654E4B80" w14:textId="61B9B75B" w:rsidR="00B1715C" w:rsidRDefault="00B1715C" w:rsidP="00B171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1715C">
        <w:rPr>
          <w:rFonts w:ascii="Times New Roman" w:hAnsi="Times New Roman" w:cs="Times New Roman"/>
          <w:sz w:val="24"/>
          <w:szCs w:val="24"/>
          <w:lang w:val="en-GB"/>
        </w:rPr>
        <w:t xml:space="preserve">(iii) </w:t>
      </w:r>
      <w:r w:rsidRPr="00B1715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B1715C">
        <w:rPr>
          <w:rFonts w:ascii="Times New Roman" w:hAnsi="Times New Roman" w:cs="Times New Roman"/>
          <w:sz w:val="24"/>
          <w:szCs w:val="24"/>
          <w:lang w:val="en-GB"/>
        </w:rPr>
        <w:t>I call on Longford 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unicipal District </w:t>
      </w:r>
      <w:r w:rsidRPr="00B1715C">
        <w:rPr>
          <w:rFonts w:ascii="Times New Roman" w:hAnsi="Times New Roman" w:cs="Times New Roman"/>
          <w:sz w:val="24"/>
          <w:szCs w:val="24"/>
          <w:lang w:val="en-GB"/>
        </w:rPr>
        <w:t>to cut down the hedge along the carton road and around the corner in the direction of Cullyfad.  This is to help all road users to have a clear line of sight as the approach the junction at Carton and want to turn right towards Cullyfad.</w:t>
      </w:r>
    </w:p>
    <w:p w14:paraId="2CBBFF64" w14:textId="05A7FC08" w:rsidR="00D62ADE" w:rsidRDefault="00D62ADE" w:rsidP="00B171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187C7F1F" w14:textId="3FC5A413" w:rsidR="00D62ADE" w:rsidRDefault="00D62ADE" w:rsidP="00B1715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2AD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Councillor Uruemu Adejinmi</w:t>
      </w:r>
    </w:p>
    <w:p w14:paraId="1C34483E" w14:textId="77777777" w:rsidR="00D62ADE" w:rsidRPr="00D62ADE" w:rsidRDefault="00D62ADE" w:rsidP="00B1715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418A5B87" w14:textId="61E0BC63" w:rsidR="00D62ADE" w:rsidRPr="00D62ADE" w:rsidRDefault="00D62ADE" w:rsidP="00D62A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62ADE">
        <w:rPr>
          <w:rFonts w:ascii="Times New Roman" w:hAnsi="Times New Roman" w:cs="Times New Roman"/>
          <w:sz w:val="24"/>
          <w:szCs w:val="24"/>
        </w:rPr>
        <w:t>I call on Longford County Council to conduct an inspection of footpaths in Glack and carry out upgrade works on the footpaths as needed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62ADE">
        <w:rPr>
          <w:rFonts w:ascii="Times New Roman" w:hAnsi="Times New Roman" w:cs="Times New Roman"/>
          <w:sz w:val="24"/>
          <w:szCs w:val="24"/>
        </w:rPr>
        <w:t>.</w:t>
      </w:r>
      <w:r w:rsidRPr="00D62ADE">
        <w:rPr>
          <w:rFonts w:ascii="Times New Roman" w:hAnsi="Times New Roman" w:cs="Times New Roman"/>
          <w:sz w:val="24"/>
          <w:szCs w:val="24"/>
        </w:rPr>
        <w:br/>
      </w:r>
    </w:p>
    <w:p w14:paraId="4192B88E" w14:textId="77777777" w:rsidR="006E6598" w:rsidRPr="003F6781" w:rsidRDefault="006E6598" w:rsidP="006E6598">
      <w:pPr>
        <w:rPr>
          <w:rFonts w:ascii="Times New Roman" w:eastAsia="Calibri" w:hAnsi="Times New Roman" w:cs="Times New Roman"/>
          <w:sz w:val="24"/>
          <w:szCs w:val="24"/>
        </w:rPr>
      </w:pPr>
    </w:p>
    <w:p w14:paraId="34BF015E" w14:textId="77777777" w:rsidR="006E6598" w:rsidRPr="003F6781" w:rsidRDefault="006E6598" w:rsidP="006E6598">
      <w:pPr>
        <w:rPr>
          <w:rFonts w:ascii="Times New Roman" w:hAnsi="Times New Roman" w:cs="Times New Roman"/>
          <w:sz w:val="24"/>
          <w:szCs w:val="24"/>
        </w:rPr>
      </w:pPr>
    </w:p>
    <w:p w14:paraId="1EA44E90" w14:textId="77777777" w:rsidR="006E6598" w:rsidRDefault="006E6598" w:rsidP="006E6598">
      <w:pPr>
        <w:rPr>
          <w:rFonts w:ascii="Times New Roman" w:hAnsi="Times New Roman" w:cs="Times New Roman"/>
          <w:sz w:val="24"/>
          <w:szCs w:val="24"/>
        </w:rPr>
      </w:pPr>
    </w:p>
    <w:p w14:paraId="2066B4DE" w14:textId="77777777" w:rsidR="006E6598" w:rsidRPr="001D2898" w:rsidRDefault="006E6598" w:rsidP="006E6598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bookmarkEnd w:id="0"/>
    <w:p w14:paraId="1F35783A" w14:textId="77777777" w:rsidR="006E6598" w:rsidRDefault="006E6598" w:rsidP="006E6598"/>
    <w:p w14:paraId="6151F8CC" w14:textId="77777777" w:rsidR="006E6598" w:rsidRDefault="006E6598" w:rsidP="006E6598"/>
    <w:p w14:paraId="1F84E079" w14:textId="77777777" w:rsidR="00CF284D" w:rsidRDefault="00CF284D"/>
    <w:sectPr w:rsidR="00CF28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B8DF9" w14:textId="77777777" w:rsidR="003773AA" w:rsidRDefault="008E589B">
      <w:pPr>
        <w:spacing w:after="0" w:line="240" w:lineRule="auto"/>
      </w:pPr>
      <w:r>
        <w:separator/>
      </w:r>
    </w:p>
  </w:endnote>
  <w:endnote w:type="continuationSeparator" w:id="0">
    <w:p w14:paraId="618AE531" w14:textId="77777777" w:rsidR="003773AA" w:rsidRDefault="008E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0E032" w14:textId="77777777" w:rsidR="000A30B7" w:rsidRDefault="00F21D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5C08C" w14:textId="77777777" w:rsidR="000A30B7" w:rsidRDefault="001C5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93C01" w14:textId="77777777" w:rsidR="003773AA" w:rsidRDefault="008E589B">
      <w:pPr>
        <w:spacing w:after="0" w:line="240" w:lineRule="auto"/>
      </w:pPr>
      <w:r>
        <w:separator/>
      </w:r>
    </w:p>
  </w:footnote>
  <w:footnote w:type="continuationSeparator" w:id="0">
    <w:p w14:paraId="5D61B844" w14:textId="77777777" w:rsidR="003773AA" w:rsidRDefault="008E5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409B0"/>
    <w:multiLevelType w:val="hybridMultilevel"/>
    <w:tmpl w:val="9FDA149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98"/>
    <w:rsid w:val="001B0BCA"/>
    <w:rsid w:val="001C57D4"/>
    <w:rsid w:val="00270958"/>
    <w:rsid w:val="002F0DE9"/>
    <w:rsid w:val="00314A90"/>
    <w:rsid w:val="003773AA"/>
    <w:rsid w:val="003F087C"/>
    <w:rsid w:val="006E6598"/>
    <w:rsid w:val="008E589B"/>
    <w:rsid w:val="00A45106"/>
    <w:rsid w:val="00B1715C"/>
    <w:rsid w:val="00C16ED3"/>
    <w:rsid w:val="00CF284D"/>
    <w:rsid w:val="00D62ADE"/>
    <w:rsid w:val="00DF7FC6"/>
    <w:rsid w:val="00E73B35"/>
    <w:rsid w:val="00F21D77"/>
    <w:rsid w:val="00FA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20D3"/>
  <w15:chartTrackingRefBased/>
  <w15:docId w15:val="{75CDAF3E-5566-4413-82CD-070AD539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598"/>
  </w:style>
  <w:style w:type="paragraph" w:styleId="ListParagraph">
    <w:name w:val="List Paragraph"/>
    <w:basedOn w:val="Normal"/>
    <w:uiPriority w:val="34"/>
    <w:qFormat/>
    <w:rsid w:val="006E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</cp:lastModifiedBy>
  <cp:revision>15</cp:revision>
  <dcterms:created xsi:type="dcterms:W3CDTF">2021-11-05T10:59:00Z</dcterms:created>
  <dcterms:modified xsi:type="dcterms:W3CDTF">2022-01-20T10:03:00Z</dcterms:modified>
</cp:coreProperties>
</file>